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A25E14" w:rsidRDefault="005C0E6F" w:rsidP="00BD263D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r w:rsidRPr="00A25E14">
        <w:rPr>
          <w:rFonts w:ascii="Times New Roman" w:hAnsi="Times New Roman"/>
          <w:b/>
          <w:color w:val="C00000"/>
          <w:sz w:val="36"/>
          <w:szCs w:val="36"/>
        </w:rPr>
        <w:t>CALORE</w:t>
      </w:r>
      <w:r w:rsidR="0008757D" w:rsidRPr="00A25E14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bookmarkEnd w:id="0"/>
    <w:p w:rsidR="0008757D" w:rsidRDefault="0008757D" w:rsidP="0008757D">
      <w:pPr>
        <w:ind w:left="-567" w:right="-568"/>
        <w:jc w:val="center"/>
      </w:pPr>
      <w:r>
        <w:rPr>
          <w:rFonts w:ascii="Times New Roman" w:hAnsi="Times New Roman"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2276475" cy="1276611"/>
            <wp:effectExtent l="19050" t="0" r="9525" b="0"/>
            <wp:docPr id="2" name="Immagine 1" descr="C:\Users\Personal\Desktop\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Senza nom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7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6F" w:rsidRDefault="005C0E6F" w:rsidP="00BD263D">
      <w:pPr>
        <w:ind w:left="-567" w:right="-568"/>
        <w:jc w:val="both"/>
      </w:pPr>
      <w:r>
        <w:t xml:space="preserve">Adesso è giunta l’ora di introdurre una grandezza fisica fondamentale per lo studio dei fenomeni termici: il </w:t>
      </w:r>
      <w:r w:rsidRPr="000542F7">
        <w:rPr>
          <w:b/>
        </w:rPr>
        <w:t>calore</w:t>
      </w:r>
      <w:r>
        <w:t>.</w:t>
      </w:r>
    </w:p>
    <w:p w:rsidR="000542F7" w:rsidRPr="000542F7" w:rsidRDefault="0008757D" w:rsidP="000542F7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542F7" w:rsidRPr="000542F7">
        <w:rPr>
          <w:rFonts w:ascii="Times New Roman" w:hAnsi="Times New Roman"/>
          <w:b/>
          <w:color w:val="FF0000"/>
          <w:sz w:val="28"/>
          <w:szCs w:val="28"/>
        </w:rPr>
        <w:t xml:space="preserve">COSA E’ IL </w:t>
      </w:r>
      <w:proofErr w:type="gramStart"/>
      <w:r w:rsidR="000542F7" w:rsidRPr="000542F7">
        <w:rPr>
          <w:rFonts w:ascii="Times New Roman" w:hAnsi="Times New Roman"/>
          <w:b/>
          <w:color w:val="FF0000"/>
          <w:sz w:val="28"/>
          <w:szCs w:val="28"/>
        </w:rPr>
        <w:t>CALORE ?</w:t>
      </w:r>
      <w:proofErr w:type="gramEnd"/>
    </w:p>
    <w:p w:rsidR="005C0E6F" w:rsidRDefault="00757E45" w:rsidP="00BD263D">
      <w:pPr>
        <w:spacing w:after="120"/>
        <w:ind w:left="-567" w:right="-567"/>
        <w:jc w:val="both"/>
      </w:pPr>
      <w:r>
        <w:t>Negli appunti “FENOMENI TERMICI”</w:t>
      </w:r>
      <w:r w:rsidR="005C0E6F">
        <w:t xml:space="preserve"> abbiamo definito cosa è uno </w:t>
      </w:r>
      <w:r w:rsidR="005C0E6F" w:rsidRPr="000542F7">
        <w:rPr>
          <w:b/>
        </w:rPr>
        <w:t>scambio termico</w:t>
      </w:r>
      <w:r w:rsidR="005C0E6F">
        <w:t xml:space="preserve">. Grazie al termoscopio abbiamo potuto osservare che in uno scambio termico fra due sostanze avviene sempre che una si scalda e l’altra si raffredda, mai che si scaldino o si raffreddino entrambe. </w:t>
      </w:r>
      <w:proofErr w:type="gramStart"/>
      <w:r w:rsidR="005C0E6F">
        <w:t>E’</w:t>
      </w:r>
      <w:proofErr w:type="gramEnd"/>
      <w:r w:rsidR="005C0E6F">
        <w:t xml:space="preserve"> come se qualcosa fluisse dal corpo più caldo a quello più freddo (o viceversa): chiamiamo </w:t>
      </w:r>
      <w:r w:rsidR="005C0E6F" w:rsidRPr="000542F7">
        <w:rPr>
          <w:b/>
        </w:rPr>
        <w:t>calore</w:t>
      </w:r>
      <w:r w:rsidR="005C0E6F">
        <w:t xml:space="preserve"> questa ipotetica grandezza.</w:t>
      </w:r>
    </w:p>
    <w:p w:rsidR="005C0E6F" w:rsidRPr="000542F7" w:rsidRDefault="005C0E6F" w:rsidP="00BD263D">
      <w:pPr>
        <w:spacing w:after="120"/>
        <w:ind w:left="-567" w:right="-567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0542F7">
        <w:rPr>
          <w:rFonts w:ascii="Garamond" w:hAnsi="Garamond"/>
          <w:b/>
          <w:color w:val="003300"/>
          <w:sz w:val="26"/>
          <w:szCs w:val="26"/>
        </w:rPr>
        <w:t>il calore è quella grandezza che se aggiunta ad un corpo lo riscalda (o, analogamente: è quella grandezza che se sottratta ad un corpo lo raffredda)</w:t>
      </w:r>
    </w:p>
    <w:p w:rsidR="005C0E6F" w:rsidRDefault="005C0E6F" w:rsidP="00BD263D">
      <w:pPr>
        <w:spacing w:after="120"/>
        <w:ind w:left="-567" w:right="-567"/>
        <w:jc w:val="both"/>
      </w:pPr>
      <w:r>
        <w:t xml:space="preserve">Ma come è fatto il calore? </w:t>
      </w:r>
      <w:proofErr w:type="gramStart"/>
      <w:r>
        <w:t>E’</w:t>
      </w:r>
      <w:proofErr w:type="gramEnd"/>
      <w:r>
        <w:t xml:space="preserve"> una sostanza fatta di particelle finissime? </w:t>
      </w:r>
      <w:proofErr w:type="gramStart"/>
      <w:r>
        <w:t>E’</w:t>
      </w:r>
      <w:proofErr w:type="gramEnd"/>
      <w:r w:rsidR="00D27D30">
        <w:t xml:space="preserve"> una sostanza impalpabile? </w:t>
      </w:r>
      <w:proofErr w:type="gramStart"/>
      <w:r>
        <w:t>E’</w:t>
      </w:r>
      <w:proofErr w:type="gramEnd"/>
      <w:r>
        <w:t xml:space="preserve"> difficile rispondere a queste domande: nei secoli (lo studio del calore è antichissimo!) sono state proposte molte teorie sul calore, ad esempio quella del </w:t>
      </w:r>
      <w:r w:rsidRPr="00D57C82">
        <w:rPr>
          <w:b/>
        </w:rPr>
        <w:t>flogisto</w:t>
      </w:r>
      <w:r>
        <w:t xml:space="preserve"> o del </w:t>
      </w:r>
      <w:r w:rsidRPr="00D57C82">
        <w:rPr>
          <w:b/>
        </w:rPr>
        <w:t>calorico</w:t>
      </w:r>
      <w:r>
        <w:t xml:space="preserve"> che forse avete già studiato a Chimica. Noi per adesso trascureremo la questione: non </w:t>
      </w:r>
      <w:r w:rsidR="00D27D30">
        <w:t xml:space="preserve">ci preoccuperemo di risolvere il mistero di </w:t>
      </w:r>
      <w:r w:rsidR="002D734B">
        <w:t>“</w:t>
      </w:r>
      <w:r w:rsidR="00585A88">
        <w:t>come</w:t>
      </w:r>
      <w:r w:rsidR="00D27D30">
        <w:t xml:space="preserve"> è </w:t>
      </w:r>
      <w:r w:rsidR="00585A88">
        <w:t xml:space="preserve">fatto </w:t>
      </w:r>
      <w:r w:rsidR="00D27D30">
        <w:t>il calore</w:t>
      </w:r>
      <w:r w:rsidR="002D734B">
        <w:t>”</w:t>
      </w:r>
      <w:r w:rsidR="00D27D30">
        <w:t xml:space="preserve"> ma affronteremo il problema di </w:t>
      </w:r>
      <w:r w:rsidR="002D734B">
        <w:t>“</w:t>
      </w:r>
      <w:r w:rsidR="00D27D30">
        <w:t>come misurare il calore</w:t>
      </w:r>
      <w:r w:rsidR="002D734B">
        <w:t>”</w:t>
      </w:r>
      <w:r w:rsidR="00D27D30">
        <w:t>.</w:t>
      </w:r>
    </w:p>
    <w:p w:rsidR="000542F7" w:rsidRPr="000542F7" w:rsidRDefault="0008757D" w:rsidP="000542F7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542F7" w:rsidRPr="000542F7">
        <w:rPr>
          <w:rFonts w:ascii="Times New Roman" w:hAnsi="Times New Roman"/>
          <w:b/>
          <w:color w:val="FF0000"/>
          <w:sz w:val="28"/>
          <w:szCs w:val="28"/>
        </w:rPr>
        <w:t xml:space="preserve">COME SI </w:t>
      </w:r>
      <w:r w:rsidR="000542F7">
        <w:rPr>
          <w:rFonts w:ascii="Times New Roman" w:hAnsi="Times New Roman"/>
          <w:b/>
          <w:color w:val="FF0000"/>
          <w:sz w:val="28"/>
          <w:szCs w:val="28"/>
        </w:rPr>
        <w:t xml:space="preserve">MISURA IL </w:t>
      </w:r>
      <w:proofErr w:type="gramStart"/>
      <w:r w:rsidR="000542F7">
        <w:rPr>
          <w:rFonts w:ascii="Times New Roman" w:hAnsi="Times New Roman"/>
          <w:b/>
          <w:color w:val="FF0000"/>
          <w:sz w:val="28"/>
          <w:szCs w:val="28"/>
        </w:rPr>
        <w:t>CALORE ?</w:t>
      </w:r>
      <w:proofErr w:type="gramEnd"/>
      <w:r w:rsidR="000542F7">
        <w:rPr>
          <w:rFonts w:ascii="Times New Roman" w:hAnsi="Times New Roman"/>
          <w:b/>
          <w:color w:val="FF0000"/>
          <w:sz w:val="28"/>
          <w:szCs w:val="28"/>
        </w:rPr>
        <w:t xml:space="preserve"> Caloria, Kilocaloria, Joule, </w:t>
      </w:r>
      <w:proofErr w:type="spellStart"/>
      <w:r w:rsidR="000542F7">
        <w:rPr>
          <w:rFonts w:ascii="Times New Roman" w:hAnsi="Times New Roman"/>
          <w:b/>
          <w:color w:val="FF0000"/>
          <w:sz w:val="28"/>
          <w:szCs w:val="28"/>
        </w:rPr>
        <w:t>Kilojoule</w:t>
      </w:r>
      <w:proofErr w:type="spellEnd"/>
    </w:p>
    <w:p w:rsidR="00D27D30" w:rsidRDefault="00D27D30" w:rsidP="00AE70BD">
      <w:pPr>
        <w:ind w:left="-567" w:right="-568"/>
        <w:jc w:val="both"/>
      </w:pPr>
      <w:r>
        <w:t xml:space="preserve">Può sembrare strano ma </w:t>
      </w:r>
      <w:r w:rsidRPr="000542F7">
        <w:rPr>
          <w:b/>
        </w:rPr>
        <w:t>in Fisica è più importante misurare una grandezza che definire come è fatta</w:t>
      </w:r>
      <w:r>
        <w:t>: infatti, come già ripetuto mille volte, la Fisica ha bisogno di numeri perché le sue Leggi sono matematiche: e l’unico modo di dare un numero al calore è quello di misurarlo.</w:t>
      </w:r>
    </w:p>
    <w:p w:rsidR="00D27D30" w:rsidRDefault="00D27D30" w:rsidP="00BD263D">
      <w:pPr>
        <w:spacing w:after="120"/>
        <w:ind w:left="-567" w:right="-567"/>
        <w:jc w:val="both"/>
      </w:pPr>
      <w:r>
        <w:t xml:space="preserve">Il modo più semplice di misurare il calore è quello di sfruttare la sua capacità di scaldare una sostanza. Per prima cosa si definisce l’unità di misura del calore, la </w:t>
      </w:r>
      <w:r w:rsidRPr="000542F7">
        <w:rPr>
          <w:b/>
        </w:rPr>
        <w:t>caloria</w:t>
      </w:r>
      <w:r>
        <w:t xml:space="preserve">: </w:t>
      </w:r>
    </w:p>
    <w:p w:rsidR="00D27D30" w:rsidRPr="000542F7" w:rsidRDefault="00D27D30" w:rsidP="00BD263D">
      <w:pPr>
        <w:spacing w:after="120"/>
        <w:ind w:left="-567" w:right="-567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0542F7">
        <w:rPr>
          <w:rFonts w:ascii="Garamond" w:hAnsi="Garamond"/>
          <w:b/>
          <w:color w:val="003300"/>
          <w:sz w:val="26"/>
          <w:szCs w:val="26"/>
        </w:rPr>
        <w:t>la caloria è la quantità di calore necessaria ad innalzare la temperatura di 1 grammo di acqua distillata dal valore 14,5°C a 15,5°C</w:t>
      </w:r>
    </w:p>
    <w:p w:rsidR="00D27D30" w:rsidRDefault="00D27D30" w:rsidP="00BD263D">
      <w:pPr>
        <w:spacing w:after="120"/>
        <w:ind w:left="-567" w:right="-567"/>
        <w:jc w:val="both"/>
      </w:pPr>
      <w:r>
        <w:t>Dopodiché per misurare una certa quantità di calore si misurano i grammi d’acqua che essa scalda da 14,5°</w:t>
      </w:r>
      <w:r w:rsidR="000542F7">
        <w:t>C</w:t>
      </w:r>
      <w:r>
        <w:t xml:space="preserve"> a 15</w:t>
      </w:r>
      <w:r w:rsidR="000542F7">
        <w:t>,5</w:t>
      </w:r>
      <w:r>
        <w:t xml:space="preserve">°C. Ad esempio, se una fiamma scalda da 14,5°C a 15,5°C </w:t>
      </w:r>
      <w:r w:rsidR="00C7559C">
        <w:t xml:space="preserve">una massa di </w:t>
      </w:r>
      <w:r>
        <w:t>60 grammi di acqua distillata ciò significa che essa ha prodotto 60 calorie.</w:t>
      </w:r>
    </w:p>
    <w:p w:rsidR="00D27D30" w:rsidRDefault="00910781" w:rsidP="00AE70BD">
      <w:pPr>
        <w:ind w:left="-567" w:right="-568"/>
        <w:jc w:val="both"/>
      </w:pPr>
      <w:r>
        <w:t>Un secondo modo di misurare il calore è quello di porre la sorge</w:t>
      </w:r>
      <w:r w:rsidR="00613898">
        <w:t>n</w:t>
      </w:r>
      <w:r>
        <w:t xml:space="preserve">te </w:t>
      </w:r>
      <w:proofErr w:type="spellStart"/>
      <w:r>
        <w:t>calorifera</w:t>
      </w:r>
      <w:proofErr w:type="spellEnd"/>
      <w:r>
        <w:t xml:space="preserve"> a contatto con del ghiaccio fondente. Le misure di laboratorio mostrano che per fondere un grammo di ghiaccio sono necessarie 79,71 cal</w:t>
      </w:r>
      <w:r w:rsidR="00026493">
        <w:t>orie</w:t>
      </w:r>
      <w:r>
        <w:t xml:space="preserve"> (cioè: la stessa fiamma che scioglie un grammo di ghiaccio è in grado di innalzare la </w:t>
      </w:r>
      <w:r w:rsidR="00026493">
        <w:t>temperatura da 14,5°C a 15,5°C a</w:t>
      </w:r>
      <w:r>
        <w:t xml:space="preserve"> 79,71 grammi di acqua distillata). Misurando </w:t>
      </w:r>
      <w:r w:rsidR="00613898">
        <w:t>i grammi</w:t>
      </w:r>
      <w:r>
        <w:t xml:space="preserve"> di ghiaccio fuso è possibile ottenere immedia</w:t>
      </w:r>
      <w:r w:rsidR="00613898">
        <w:t>tamente il valore delle calorie: ad esempio, se una fiamma scioglie 12 grammi di ghiaccio essa ha prodotto 12</w:t>
      </w:r>
      <w:r w:rsidR="00BD263D">
        <w:t>x</w:t>
      </w:r>
      <w:r w:rsidR="00613898">
        <w:t>79,71 = 956,52 calorie.</w:t>
      </w:r>
    </w:p>
    <w:p w:rsidR="00613898" w:rsidRDefault="00613898" w:rsidP="00BD263D">
      <w:pPr>
        <w:spacing w:after="120"/>
        <w:ind w:left="-567" w:right="-567"/>
        <w:jc w:val="both"/>
      </w:pPr>
      <w:r>
        <w:t>Una seconda unità di mis</w:t>
      </w:r>
      <w:r w:rsidR="00020E15">
        <w:t xml:space="preserve">ura molto utilizzata è la </w:t>
      </w:r>
      <w:r w:rsidR="0062399B">
        <w:rPr>
          <w:b/>
        </w:rPr>
        <w:t>K</w:t>
      </w:r>
      <w:r w:rsidR="00020E15" w:rsidRPr="00020E15">
        <w:rPr>
          <w:b/>
        </w:rPr>
        <w:t>ilo</w:t>
      </w:r>
      <w:r w:rsidRPr="00020E15">
        <w:rPr>
          <w:b/>
        </w:rPr>
        <w:t>caloria</w:t>
      </w:r>
      <w:r>
        <w:t xml:space="preserve">, </w:t>
      </w:r>
      <w:r w:rsidR="00F946A4">
        <w:t>uguale</w:t>
      </w:r>
      <w:r>
        <w:t xml:space="preserve"> a mille calorie. La sua definizione è:</w:t>
      </w:r>
    </w:p>
    <w:p w:rsidR="00613898" w:rsidRPr="000542F7" w:rsidRDefault="00613898" w:rsidP="00BD263D">
      <w:pPr>
        <w:spacing w:after="120"/>
        <w:ind w:left="-567" w:right="-567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0542F7">
        <w:rPr>
          <w:rFonts w:ascii="Garamond" w:hAnsi="Garamond"/>
          <w:b/>
          <w:color w:val="003300"/>
          <w:sz w:val="26"/>
          <w:szCs w:val="26"/>
        </w:rPr>
        <w:t>la Kilocaloria è la quantità di calore necessaria ad innalzare la temperatura di 1 Kg (1000g) di acqua distillata dal valore 14,5°C a 15,5°C</w:t>
      </w:r>
    </w:p>
    <w:p w:rsidR="00910781" w:rsidRDefault="00613898" w:rsidP="00DB1174">
      <w:pPr>
        <w:spacing w:after="120"/>
        <w:ind w:left="-567" w:right="-567"/>
        <w:jc w:val="both"/>
      </w:pPr>
      <w:r>
        <w:t xml:space="preserve">Una terza unità di misura con cui è misurato il calore è il </w:t>
      </w:r>
      <w:r w:rsidRPr="00020E15">
        <w:rPr>
          <w:b/>
        </w:rPr>
        <w:t>Joule</w:t>
      </w:r>
      <w:r w:rsidR="000542F7" w:rsidRPr="00020E15">
        <w:rPr>
          <w:b/>
        </w:rPr>
        <w:t xml:space="preserve"> </w:t>
      </w:r>
      <w:r w:rsidR="000542F7">
        <w:t xml:space="preserve">e il suo multiplo </w:t>
      </w:r>
      <w:proofErr w:type="spellStart"/>
      <w:r w:rsidR="00020E15">
        <w:rPr>
          <w:b/>
        </w:rPr>
        <w:t>Kiloj</w:t>
      </w:r>
      <w:r w:rsidR="000542F7" w:rsidRPr="00020E15">
        <w:rPr>
          <w:b/>
        </w:rPr>
        <w:t>oule</w:t>
      </w:r>
      <w:proofErr w:type="spellEnd"/>
      <w:r>
        <w:t>. Studieremo il Joule al III anno di Fisica, per adesso basti sapere che</w:t>
      </w:r>
      <w:r w:rsidR="000542F7">
        <w:t xml:space="preserve"> </w:t>
      </w:r>
      <w:r w:rsidR="000542F7" w:rsidRPr="000C1735">
        <w:rPr>
          <w:rFonts w:ascii="Garamond" w:hAnsi="Garamond"/>
          <w:color w:val="003300"/>
          <w:sz w:val="26"/>
          <w:szCs w:val="26"/>
        </w:rPr>
        <w:t xml:space="preserve">1 caloria = 4,186 Joule </w:t>
      </w:r>
      <w:r w:rsidR="000542F7">
        <w:sym w:font="Symbol" w:char="F0AE"/>
      </w:r>
      <w:r w:rsidR="000542F7">
        <w:t xml:space="preserve"> </w:t>
      </w:r>
      <w:r w:rsidR="000542F7" w:rsidRPr="000C1735">
        <w:rPr>
          <w:rFonts w:ascii="Garamond" w:hAnsi="Garamond"/>
          <w:color w:val="003300"/>
          <w:sz w:val="26"/>
          <w:szCs w:val="26"/>
        </w:rPr>
        <w:t xml:space="preserve">1Kilocaloria = 4,186 </w:t>
      </w:r>
      <w:proofErr w:type="spellStart"/>
      <w:r w:rsidR="000542F7" w:rsidRPr="000C1735">
        <w:rPr>
          <w:rFonts w:ascii="Garamond" w:hAnsi="Garamond"/>
          <w:color w:val="003300"/>
          <w:sz w:val="26"/>
          <w:szCs w:val="26"/>
        </w:rPr>
        <w:t>Kilojoule</w:t>
      </w:r>
      <w:proofErr w:type="spellEnd"/>
      <w:r w:rsidR="000542F7">
        <w:t>.</w:t>
      </w:r>
    </w:p>
    <w:sectPr w:rsidR="00910781" w:rsidSect="00BD263D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6F"/>
    <w:rsid w:val="00020E15"/>
    <w:rsid w:val="00026493"/>
    <w:rsid w:val="0004022F"/>
    <w:rsid w:val="000542F7"/>
    <w:rsid w:val="0008757D"/>
    <w:rsid w:val="000C1735"/>
    <w:rsid w:val="000C1A6D"/>
    <w:rsid w:val="000E2BA7"/>
    <w:rsid w:val="001734CC"/>
    <w:rsid w:val="001C6066"/>
    <w:rsid w:val="001D1B9D"/>
    <w:rsid w:val="001F4701"/>
    <w:rsid w:val="00225F10"/>
    <w:rsid w:val="00292655"/>
    <w:rsid w:val="002B2DCD"/>
    <w:rsid w:val="002D734B"/>
    <w:rsid w:val="00323CBF"/>
    <w:rsid w:val="003378F0"/>
    <w:rsid w:val="00370F85"/>
    <w:rsid w:val="00391D77"/>
    <w:rsid w:val="003B1D78"/>
    <w:rsid w:val="003C2BC4"/>
    <w:rsid w:val="003F2070"/>
    <w:rsid w:val="00423418"/>
    <w:rsid w:val="00431DDE"/>
    <w:rsid w:val="0045457F"/>
    <w:rsid w:val="004933F6"/>
    <w:rsid w:val="004C18DB"/>
    <w:rsid w:val="004F719E"/>
    <w:rsid w:val="0050763A"/>
    <w:rsid w:val="0051072F"/>
    <w:rsid w:val="00567FCE"/>
    <w:rsid w:val="00585A88"/>
    <w:rsid w:val="005B384A"/>
    <w:rsid w:val="005C0E6F"/>
    <w:rsid w:val="00607101"/>
    <w:rsid w:val="00613898"/>
    <w:rsid w:val="0062399B"/>
    <w:rsid w:val="00665FC5"/>
    <w:rsid w:val="0066614A"/>
    <w:rsid w:val="00692FDB"/>
    <w:rsid w:val="006F3831"/>
    <w:rsid w:val="00724E74"/>
    <w:rsid w:val="00745B8A"/>
    <w:rsid w:val="00757E45"/>
    <w:rsid w:val="007C5DDC"/>
    <w:rsid w:val="00861980"/>
    <w:rsid w:val="008B5B2F"/>
    <w:rsid w:val="008D605C"/>
    <w:rsid w:val="00910781"/>
    <w:rsid w:val="00912B2D"/>
    <w:rsid w:val="00944558"/>
    <w:rsid w:val="009A772F"/>
    <w:rsid w:val="00A216B8"/>
    <w:rsid w:val="00A25E14"/>
    <w:rsid w:val="00A931ED"/>
    <w:rsid w:val="00A969C9"/>
    <w:rsid w:val="00AE70BD"/>
    <w:rsid w:val="00BA045B"/>
    <w:rsid w:val="00BD263D"/>
    <w:rsid w:val="00C35339"/>
    <w:rsid w:val="00C5425D"/>
    <w:rsid w:val="00C7559C"/>
    <w:rsid w:val="00D23993"/>
    <w:rsid w:val="00D27D30"/>
    <w:rsid w:val="00D57C82"/>
    <w:rsid w:val="00D674A7"/>
    <w:rsid w:val="00D76358"/>
    <w:rsid w:val="00D90856"/>
    <w:rsid w:val="00DB1174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946A4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E57A7-0A38-4398-8096-13C3529A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2019-01-18T18:47:00Z</dcterms:created>
  <dcterms:modified xsi:type="dcterms:W3CDTF">2019-01-18T18:47:00Z</dcterms:modified>
</cp:coreProperties>
</file>